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E7" w:rsidRDefault="00D846D2" w:rsidP="00D63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63DE7">
        <w:rPr>
          <w:rFonts w:ascii="Times New Roman" w:hAnsi="Times New Roman" w:cs="Times New Roman"/>
          <w:b/>
          <w:sz w:val="28"/>
          <w:szCs w:val="28"/>
        </w:rPr>
        <w:t>План мероприя</w:t>
      </w:r>
      <w:r w:rsidR="002369AB">
        <w:rPr>
          <w:rFonts w:ascii="Times New Roman" w:hAnsi="Times New Roman" w:cs="Times New Roman"/>
          <w:b/>
          <w:sz w:val="28"/>
          <w:szCs w:val="28"/>
        </w:rPr>
        <w:t>тий по МУК ЧМР «ЦБС» на   сентябрь</w:t>
      </w:r>
      <w:r w:rsidR="00D63DE7">
        <w:rPr>
          <w:rFonts w:ascii="Times New Roman" w:hAnsi="Times New Roman" w:cs="Times New Roman"/>
          <w:b/>
          <w:sz w:val="28"/>
          <w:szCs w:val="28"/>
        </w:rPr>
        <w:t xml:space="preserve">  2020 года</w:t>
      </w:r>
    </w:p>
    <w:tbl>
      <w:tblPr>
        <w:tblStyle w:val="a3"/>
        <w:tblpPr w:leftFromText="180" w:rightFromText="180" w:horzAnchor="page" w:tblpX="716" w:tblpY="1110"/>
        <w:tblW w:w="15710" w:type="dxa"/>
        <w:tblLayout w:type="fixed"/>
        <w:tblLook w:val="04A0"/>
      </w:tblPr>
      <w:tblGrid>
        <w:gridCol w:w="567"/>
        <w:gridCol w:w="8006"/>
        <w:gridCol w:w="1386"/>
        <w:gridCol w:w="3104"/>
        <w:gridCol w:w="2647"/>
      </w:tblGrid>
      <w:tr w:rsidR="00D63DE7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7" w:rsidRDefault="00D63DE7" w:rsidP="00FE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7" w:rsidRDefault="00D63DE7" w:rsidP="00FE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Наименование мероприятия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7" w:rsidRDefault="00D63DE7" w:rsidP="00FE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63DE7" w:rsidRDefault="00D63DE7" w:rsidP="00FE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и время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7" w:rsidRDefault="00D63DE7" w:rsidP="00FE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D63DE7" w:rsidRDefault="00D63DE7" w:rsidP="00FE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D63DE7" w:rsidRDefault="00D63DE7" w:rsidP="00FE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(электронная площадка)</w:t>
            </w:r>
          </w:p>
          <w:p w:rsidR="00D63DE7" w:rsidRDefault="00D63DE7" w:rsidP="00FE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7" w:rsidRDefault="00D63DE7" w:rsidP="00FE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  <w:p w:rsidR="00D63DE7" w:rsidRDefault="00D63DE7" w:rsidP="00FE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исполнителя , телефон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 xml:space="preserve">«Мир фантастики и приключений Эдгара Берроуза» (книжная выставка к 145-летию) </w:t>
            </w:r>
          </w:p>
          <w:p w:rsidR="00A37789" w:rsidRPr="000E505C" w:rsidRDefault="00A37789" w:rsidP="00A37789">
            <w:pPr>
              <w:pStyle w:val="a4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Дмитриевская библиотека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https://vk.com/id147139907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Т.С.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89211373688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выставка «Веселые истории о школе»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ДЦРБ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https://vk.com/club195761298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Клубова Я.В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89211365761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Информационный стенд «День знаний открывает книга»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https://vk.com/lib35che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Заводчикова Л.Б.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8(8202)694-195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 xml:space="preserve">Онлайн- выставка «Мы рисуем школу» </w:t>
            </w:r>
          </w:p>
          <w:p w:rsidR="00A37789" w:rsidRPr="000E505C" w:rsidRDefault="00A37789" w:rsidP="00A37789">
            <w:pPr>
              <w:pStyle w:val="a4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Яргомжская библиотека https://vk.com/id500813366 О.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Фатеева О.И.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8(8202) 668-261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>Книжная выставка «Мир знаний – открывает книга».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Малечкинская библиотека https://vk.kom/club195497523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Касаткина С. В. 8(8202)695-405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 xml:space="preserve">Книжная  выставка «Терроризм: война без правил» - ко Дню солидарности в борьбе с терроризмом </w:t>
            </w:r>
          </w:p>
          <w:p w:rsidR="00A37789" w:rsidRPr="000E505C" w:rsidRDefault="00A37789" w:rsidP="00A37789">
            <w:pPr>
              <w:pStyle w:val="a4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Судская б-ка №1 https://vk.com/club195947378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Кавардина Т.Ю. 8(8202)651-231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«С книгой в мир интересных наук».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Судская библиотека №2https://vk.com/club128471149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Козичева Е.В. Шапина Ю.В.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8(8202)652 - 718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Выставка-стенд «Нет- терроризму»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https://vk.com/lib35che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Заводчикова Л.Б.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8(8202)694-195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CF139A" w:rsidRDefault="00A37789" w:rsidP="00A37789">
            <w:pPr>
              <w:pStyle w:val="a4"/>
              <w:rPr>
                <w:color w:val="000000"/>
              </w:rPr>
            </w:pPr>
            <w:r w:rsidRPr="00CF139A">
              <w:rPr>
                <w:color w:val="000000"/>
              </w:rPr>
              <w:t>Книжная выставка «О красоте, моде и хорошем вкусе».-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CF139A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CF139A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Павлоковская библиотека https://vk.com/id595808143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CF139A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Ревкатова М.Л. 89115202885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A37789" w:rsidP="00A3778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Акция «Колокола памяти»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02.09-05.09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https://vk.com/lib35che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Заводчикова Л.Б.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8(8202)694-195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и виртуальная выставка: «Терроризм – угроза обществу»</w:t>
            </w:r>
          </w:p>
          <w:p w:rsidR="00A37789" w:rsidRPr="000E505C" w:rsidRDefault="00A37789" w:rsidP="00A37789">
            <w:pPr>
              <w:pStyle w:val="a4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</w:t>
            </w:r>
          </w:p>
          <w:p w:rsidR="00A37789" w:rsidRPr="000E505C" w:rsidRDefault="00A37789" w:rsidP="00A377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https://vk.com/lib35che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Лоскутова А.Д.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8(8202)694-195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«Памяти Беслана»( буклеты)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Дмитриевская библиотека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https://vk.com/id147139907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Т.С.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89211373688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>Просветительская беседа «Мы против террора»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Судская б-ка №1 https://vk.com/club195947378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Кавардина Т.Ю. 8(8202)651-231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>Книжная выставка  «Надо только любить жизнь» (150 лет со Д. р. А. И. Куприна)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03.09-10.09.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Воскресенская библиотека https://vk.com/voskresenskay_biblioteka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Ручкина А.В. 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8-953-517-56-97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>Информационная рубрика</w:t>
            </w:r>
            <w:r>
              <w:rPr>
                <w:color w:val="000000"/>
              </w:rPr>
              <w:t xml:space="preserve"> на страничке вк</w:t>
            </w:r>
            <w:r w:rsidRPr="000E505C">
              <w:rPr>
                <w:color w:val="000000"/>
              </w:rPr>
              <w:t xml:space="preserve"> « Терроризм : события и факты»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Малечкинская библиотека https://vk.kom/club195497523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Касаткина С. В. 8(8202)695-405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>«Бессланская трагедия» - выставка одного события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Н-Раменская библиотека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https://vk.com/club147980942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Каунихина Г.В.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89291234905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 xml:space="preserve">«Мы память святую о вас сохраним»- установка памятной доски в д. Мусора на Алее Славы. В рамках проекта «Ваша Победа в наших сердцах» 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.09. 12.00ч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Абакановская библиотека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Мусора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Ратникова Е.А. Курашова И.А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89211474409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>Виртуальная выставка  «Терроризму</w:t>
            </w:r>
            <w:r>
              <w:rPr>
                <w:color w:val="000000"/>
              </w:rPr>
              <w:t xml:space="preserve"> </w:t>
            </w:r>
            <w:r w:rsidRPr="000E505C">
              <w:rPr>
                <w:color w:val="000000"/>
              </w:rPr>
              <w:t>- нет».</w:t>
            </w:r>
          </w:p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 xml:space="preserve">К дню борьбы с терроризмом.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03-08.09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Абакановская  библиотека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https://vk.com/id135410860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Ратникова Е.А.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89211474409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>«Хочу знать все про выборы» - информационный стенд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Н-Раменская библиотека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https://vk.com/club147980942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Каунихина Г.В.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89291234905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>Презентация «Уроки А.И. Куприна» к 150 -летию писателя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ДЦРБ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https://vk.com/club195761298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Клубова Я.В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89211365761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>Литературный час «Произведения А.И. Куприна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Яргомжская библиотека https://vk.com/id500813366 О.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Фатеева О.И.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(8202) 668-261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 выставка Александр Куприн. Грани творчества / 150 лет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https://vk.com/club128471149 Судская библиотека №2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Козичева Е.В. Шапина Ю.В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8(8202)652 - 718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«А. И. Куприн: судьба и творчество» (книжная выставка к 150-летию писателя)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https://vk.com/id147139907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Т.С.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89211373688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CF139A" w:rsidRDefault="00A37789" w:rsidP="00A37789">
            <w:pPr>
              <w:pStyle w:val="a4"/>
              <w:rPr>
                <w:color w:val="000000"/>
              </w:rPr>
            </w:pPr>
            <w:r w:rsidRPr="00CF139A">
              <w:rPr>
                <w:color w:val="000000"/>
              </w:rPr>
              <w:t>День грамотности. Тестирование «Грамотным быть модно!»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CF139A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CF139A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Павлоковская библиотека https://vk.com/id595808143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CF139A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Ревкатова М.Л. 89115202885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A37789" w:rsidP="00A3778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Книжная выставка «Юбилейное ожерелье»( писатели юбиляры сентября)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https://vk.com/lib35che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Заводчикова Л.Б.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8(8202)694-195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>«Подросток и закон» Встреча с участковым уполномоченным ( трансляция онлайн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сентября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Мяксинская библиотека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https://vk.com/public179098578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Чикалева Е.А. 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8(8202)656-176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Памятка: «Антитеррор»</w:t>
            </w:r>
          </w:p>
          <w:p w:rsidR="00A37789" w:rsidRPr="000E505C" w:rsidRDefault="00A37789" w:rsidP="00A37789">
            <w:pPr>
              <w:pStyle w:val="a4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</w:t>
            </w:r>
          </w:p>
          <w:p w:rsidR="00A37789" w:rsidRPr="000E505C" w:rsidRDefault="00A37789" w:rsidP="00A377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https://vk.com/lib35che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Лоскутова А.Д.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8(8202)694-195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>Книжная выставка «Королева детектива» Выставка к 130-летию А. Кристи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11-15 сентября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Мяксинская библиотека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https://vk.com/public179098578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Чикалева Е.А. 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8(8202)656-176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 xml:space="preserve"> Лингвинистическая интернет- викторина «Уроки Мальвины» к юбилею Ожегова – 130 лет </w:t>
            </w:r>
          </w:p>
          <w:p w:rsidR="00A37789" w:rsidRPr="000E505C" w:rsidRDefault="00A37789" w:rsidP="00A37789">
            <w:pPr>
              <w:pStyle w:val="a4"/>
              <w:rPr>
                <w:color w:val="000000"/>
              </w:rPr>
            </w:pP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14-18 .09.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Абакановская  библиотека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https://vk.com/id135410860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Ратникова Е.А.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89211474409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C7144B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«Несравненная леди Агата» (книжная выставка к 130-летию А.Кристи)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https://vk.com/id147139907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Т.С.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 выставка - Королева детектива /130 лет А. Кристи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https://vk.com/club128471149 Судская библиотека №2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Козичева Е.В. Шапина Ю.В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8(8202).652 - 718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>95 лет книге «Сказка о глупом мышонке» Праздник книги в детском саду ( младшая группа)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 .09.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с. Мякса ул. 70 лет Октября. Д.3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Чикалева Е.А. 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8(8202)656-176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C53FE8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>Медиа-урок</w:t>
            </w:r>
            <w:r w:rsidR="00A37789" w:rsidRPr="000E505C">
              <w:rPr>
                <w:color w:val="000000"/>
              </w:rPr>
              <w:t xml:space="preserve"> «Королева детектива Агата Кристи»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Яргомжская библиотека https://vk.com/id500813366 О.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Фатеева О.И.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8(8202) 668-261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Книжная выставка  «Наша Вологодчина»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 – 24.09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Воскресенская библиотека https://vk.com/voskresenskay_biblioteka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Ручкина А.В. 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8-953-517-56-97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>Онлайн</w:t>
            </w:r>
            <w:r>
              <w:rPr>
                <w:color w:val="000000"/>
              </w:rPr>
              <w:t xml:space="preserve"> </w:t>
            </w:r>
            <w:r w:rsidRPr="000E505C">
              <w:rPr>
                <w:color w:val="000000"/>
              </w:rPr>
              <w:t>- викторина « Тайны морских глубин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22—27.09.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17 .00.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Сурковской библиотекой https://vk.com/id460346998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И.И.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>Литературный урок «Кто такой С.И. Ожегов?»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Яргомжская библиотека https://vk.com/id500813366 О.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Фатеева  О.И.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8(8202) 668-261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4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 xml:space="preserve">Онлайн- викторина « Люби свой край , уважай свою историю» 15- </w:t>
            </w:r>
          </w:p>
          <w:p w:rsidR="00A37789" w:rsidRPr="000E505C" w:rsidRDefault="00A37789" w:rsidP="00A37789">
            <w:pPr>
              <w:pStyle w:val="a4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Сурковской библиотекой https://vk.com/id460346998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И.И.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89215442764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4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 xml:space="preserve">Виртуальное путешествие. «Моя Родина – Вологодчина» </w:t>
            </w:r>
          </w:p>
          <w:p w:rsidR="00A37789" w:rsidRPr="000E505C" w:rsidRDefault="00A37789" w:rsidP="00A37789">
            <w:pPr>
              <w:pStyle w:val="a4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Малечкинская библиотека https://vk.kom/club195497523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Касаткина С. В. 8(8202)695-405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4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>Виртуальная  экскурсия «Добро пожаловать в страну Читалию!»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Судская б-ка №1 https://vk.com/club195947378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Кавардина Т.Ю. 8(8202)651-231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«Эта земля твоя и моя» (книжная выставка ко дню рождения Вологодской области)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24-30/09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Дмитриевская библиотека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https://vk.com/id147139907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Т.С.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89211373688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>Книжная полка «Читая классику…»200 лет романам «Королева Марго» и «Двадцать лет спустя» А.Дюма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25-30 сентября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Мяксинская библиотека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https://vk.com/public179098578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Чикалева Е.А. 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8(8202)656-176</w:t>
            </w:r>
          </w:p>
        </w:tc>
      </w:tr>
      <w:tr w:rsidR="00A37789" w:rsidRPr="000E505C" w:rsidTr="00FE651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5B40D1" w:rsidP="00A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pStyle w:val="a4"/>
              <w:rPr>
                <w:color w:val="000000"/>
              </w:rPr>
            </w:pPr>
            <w:r w:rsidRPr="000E505C">
              <w:rPr>
                <w:color w:val="000000"/>
              </w:rPr>
              <w:t xml:space="preserve">Виртуальная презентация /видеоролик/ «Неоконченный портрет» /285 лет со дня рождения Рокотова» </w:t>
            </w:r>
          </w:p>
          <w:p w:rsidR="00A37789" w:rsidRPr="000E505C" w:rsidRDefault="00A37789" w:rsidP="00A37789">
            <w:pPr>
              <w:pStyle w:val="a4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https://vk.com/club128471149 Судская библиотека №2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Козичева Е.В. Шапина Ю.В</w:t>
            </w:r>
          </w:p>
          <w:p w:rsidR="00A37789" w:rsidRPr="000E505C" w:rsidRDefault="00A37789" w:rsidP="00A3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8(8202)652 - 718.</w:t>
            </w:r>
          </w:p>
        </w:tc>
      </w:tr>
    </w:tbl>
    <w:p w:rsidR="004F4906" w:rsidRPr="000E505C" w:rsidRDefault="004F4906">
      <w:pPr>
        <w:rPr>
          <w:rFonts w:ascii="Times New Roman" w:hAnsi="Times New Roman" w:cs="Times New Roman"/>
          <w:sz w:val="24"/>
          <w:szCs w:val="24"/>
        </w:rPr>
      </w:pPr>
    </w:p>
    <w:p w:rsidR="005875C6" w:rsidRPr="008D57CF" w:rsidRDefault="008D57CF">
      <w:pPr>
        <w:rPr>
          <w:rFonts w:ascii="Times New Roman" w:hAnsi="Times New Roman" w:cs="Times New Roman"/>
          <w:sz w:val="24"/>
          <w:szCs w:val="24"/>
        </w:rPr>
      </w:pPr>
      <w:r w:rsidRPr="008D57CF">
        <w:rPr>
          <w:rFonts w:ascii="Times New Roman" w:hAnsi="Times New Roman" w:cs="Times New Roman"/>
          <w:sz w:val="24"/>
          <w:szCs w:val="24"/>
        </w:rPr>
        <w:t>Информацию подготовила зав. отделом организационно-методической работы Череповецкой ЦРБ  Р.Г.Малышева</w:t>
      </w:r>
    </w:p>
    <w:sectPr w:rsidR="005875C6" w:rsidRPr="008D57CF" w:rsidSect="00D63DE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D63DE7"/>
    <w:rsid w:val="000A2947"/>
    <w:rsid w:val="000A2D9D"/>
    <w:rsid w:val="000E505C"/>
    <w:rsid w:val="001409A8"/>
    <w:rsid w:val="001547E2"/>
    <w:rsid w:val="001701C8"/>
    <w:rsid w:val="001A09F0"/>
    <w:rsid w:val="001A1B5B"/>
    <w:rsid w:val="001C5717"/>
    <w:rsid w:val="002369AB"/>
    <w:rsid w:val="00296D65"/>
    <w:rsid w:val="002F6F72"/>
    <w:rsid w:val="003D126F"/>
    <w:rsid w:val="003E0C95"/>
    <w:rsid w:val="0046514A"/>
    <w:rsid w:val="004A4209"/>
    <w:rsid w:val="004D2A19"/>
    <w:rsid w:val="004F4906"/>
    <w:rsid w:val="00541190"/>
    <w:rsid w:val="0057147D"/>
    <w:rsid w:val="005875C6"/>
    <w:rsid w:val="00591BB2"/>
    <w:rsid w:val="00593A02"/>
    <w:rsid w:val="005B40D1"/>
    <w:rsid w:val="006A03F9"/>
    <w:rsid w:val="006E52D5"/>
    <w:rsid w:val="007166E3"/>
    <w:rsid w:val="007C453C"/>
    <w:rsid w:val="007D0249"/>
    <w:rsid w:val="00821EB9"/>
    <w:rsid w:val="008B640F"/>
    <w:rsid w:val="008D57CF"/>
    <w:rsid w:val="008E528F"/>
    <w:rsid w:val="009513A6"/>
    <w:rsid w:val="00A37789"/>
    <w:rsid w:val="00A65104"/>
    <w:rsid w:val="00B019D5"/>
    <w:rsid w:val="00C13529"/>
    <w:rsid w:val="00C53FE8"/>
    <w:rsid w:val="00C7144B"/>
    <w:rsid w:val="00CA5B6A"/>
    <w:rsid w:val="00CF139A"/>
    <w:rsid w:val="00D63DE7"/>
    <w:rsid w:val="00D846D2"/>
    <w:rsid w:val="00E55CBD"/>
    <w:rsid w:val="00EE4C00"/>
    <w:rsid w:val="00F26CC8"/>
    <w:rsid w:val="00F6721D"/>
    <w:rsid w:val="00F71F94"/>
    <w:rsid w:val="00FE518D"/>
    <w:rsid w:val="00FE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E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DE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</cp:lastModifiedBy>
  <cp:revision>30</cp:revision>
  <dcterms:created xsi:type="dcterms:W3CDTF">2020-08-03T05:19:00Z</dcterms:created>
  <dcterms:modified xsi:type="dcterms:W3CDTF">2020-09-03T05:11:00Z</dcterms:modified>
</cp:coreProperties>
</file>