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F3" w:rsidRPr="00255F51" w:rsidRDefault="00E540A3" w:rsidP="00255F51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255F51">
        <w:rPr>
          <w:rFonts w:cs="Times New Roman"/>
          <w:b/>
          <w:sz w:val="28"/>
          <w:szCs w:val="28"/>
        </w:rPr>
        <w:t xml:space="preserve">АДМИНИСТРАЦИЯ ЯГАНОВСКОГО </w:t>
      </w:r>
      <w:r w:rsidR="00DA59F3" w:rsidRPr="00255F51">
        <w:rPr>
          <w:rFonts w:cs="Times New Roman"/>
          <w:b/>
          <w:sz w:val="28"/>
          <w:szCs w:val="28"/>
        </w:rPr>
        <w:t xml:space="preserve"> СЕЛЬСКОГО ПОСЕЛЕНИЯ</w:t>
      </w:r>
      <w:r w:rsidRPr="00255F51">
        <w:rPr>
          <w:rFonts w:cs="Times New Roman"/>
          <w:b/>
          <w:sz w:val="28"/>
          <w:szCs w:val="28"/>
        </w:rPr>
        <w:t xml:space="preserve"> </w:t>
      </w:r>
    </w:p>
    <w:p w:rsidR="00DA59F3" w:rsidRPr="00255F51" w:rsidRDefault="00DA59F3" w:rsidP="005E54BE">
      <w:pPr>
        <w:pStyle w:val="1"/>
        <w:jc w:val="center"/>
        <w:rPr>
          <w:rFonts w:cs="Times New Roman"/>
          <w:sz w:val="28"/>
          <w:szCs w:val="28"/>
        </w:rPr>
      </w:pPr>
    </w:p>
    <w:p w:rsidR="00DA59F3" w:rsidRPr="00255F51" w:rsidRDefault="00DA59F3" w:rsidP="005E54BE">
      <w:pPr>
        <w:pStyle w:val="1"/>
        <w:jc w:val="center"/>
        <w:rPr>
          <w:rFonts w:cs="Times New Roman"/>
          <w:b/>
          <w:sz w:val="28"/>
          <w:szCs w:val="28"/>
        </w:rPr>
      </w:pPr>
      <w:r w:rsidRPr="00255F51">
        <w:rPr>
          <w:rFonts w:cs="Times New Roman"/>
          <w:b/>
          <w:sz w:val="28"/>
          <w:szCs w:val="28"/>
        </w:rPr>
        <w:t>ПОСТАНОВЛЕНИЕ</w:t>
      </w:r>
    </w:p>
    <w:p w:rsidR="00DA59F3" w:rsidRPr="00255F51" w:rsidRDefault="00DA59F3" w:rsidP="005E54BE">
      <w:pPr>
        <w:pStyle w:val="1"/>
        <w:jc w:val="center"/>
        <w:rPr>
          <w:rFonts w:cs="Times New Roman"/>
          <w:b/>
          <w:sz w:val="28"/>
          <w:szCs w:val="28"/>
        </w:rPr>
      </w:pPr>
    </w:p>
    <w:p w:rsidR="00033544" w:rsidRPr="00255F51" w:rsidRDefault="00255F51" w:rsidP="00E540A3">
      <w:pPr>
        <w:pStyle w:val="1"/>
        <w:ind w:firstLine="0"/>
        <w:rPr>
          <w:rFonts w:cs="Times New Roman"/>
          <w:sz w:val="28"/>
          <w:szCs w:val="28"/>
        </w:rPr>
      </w:pPr>
      <w:r w:rsidRPr="00255F51">
        <w:rPr>
          <w:rFonts w:cs="Times New Roman"/>
          <w:sz w:val="28"/>
          <w:szCs w:val="28"/>
        </w:rPr>
        <w:t>от 12.02.2020</w:t>
      </w:r>
      <w:r w:rsidR="00721226" w:rsidRPr="00255F51">
        <w:rPr>
          <w:rFonts w:cs="Times New Roman"/>
          <w:sz w:val="28"/>
          <w:szCs w:val="28"/>
        </w:rPr>
        <w:t xml:space="preserve">  </w:t>
      </w:r>
      <w:r w:rsidRPr="00255F51">
        <w:rPr>
          <w:rFonts w:cs="Times New Roman"/>
          <w:sz w:val="28"/>
          <w:szCs w:val="28"/>
        </w:rPr>
        <w:t>№ 12</w:t>
      </w:r>
    </w:p>
    <w:p w:rsidR="00E540A3" w:rsidRPr="00255F51" w:rsidRDefault="00E540A3" w:rsidP="00E540A3">
      <w:pPr>
        <w:pStyle w:val="1"/>
        <w:ind w:firstLine="0"/>
        <w:rPr>
          <w:rFonts w:cs="Times New Roman"/>
          <w:sz w:val="28"/>
          <w:szCs w:val="28"/>
        </w:rPr>
      </w:pPr>
      <w:r w:rsidRPr="00255F51">
        <w:rPr>
          <w:rFonts w:cs="Times New Roman"/>
          <w:sz w:val="28"/>
          <w:szCs w:val="28"/>
        </w:rPr>
        <w:t xml:space="preserve">с. </w:t>
      </w:r>
      <w:proofErr w:type="spellStart"/>
      <w:r w:rsidRPr="00255F51">
        <w:rPr>
          <w:rFonts w:cs="Times New Roman"/>
          <w:sz w:val="28"/>
          <w:szCs w:val="28"/>
        </w:rPr>
        <w:t>Яганово</w:t>
      </w:r>
      <w:proofErr w:type="spellEnd"/>
    </w:p>
    <w:p w:rsidR="00E540A3" w:rsidRPr="00255F51" w:rsidRDefault="00E540A3" w:rsidP="00E540A3">
      <w:pPr>
        <w:pStyle w:val="1"/>
        <w:ind w:firstLine="0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E540A3" w:rsidRPr="00255F51" w:rsidTr="00255F51">
        <w:tc>
          <w:tcPr>
            <w:tcW w:w="5211" w:type="dxa"/>
          </w:tcPr>
          <w:p w:rsidR="00E540A3" w:rsidRPr="00255F51" w:rsidRDefault="00E540A3" w:rsidP="0025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5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255F51">
              <w:rPr>
                <w:rFonts w:ascii="Times New Roman" w:hAnsi="Times New Roman" w:cs="Times New Roman"/>
                <w:sz w:val="28"/>
                <w:szCs w:val="28"/>
              </w:rPr>
              <w:t>Ягановского</w:t>
            </w:r>
            <w:proofErr w:type="spellEnd"/>
            <w:r w:rsidRPr="00255F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от 28.04.2014 № 39 «Об утверждении Положения о порядке применения взысканий за несоблюдение муниципальными </w:t>
            </w:r>
            <w:bookmarkStart w:id="0" w:name="_GoBack"/>
            <w:bookmarkEnd w:id="0"/>
            <w:r w:rsidRPr="00255F51"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Администрации </w:t>
            </w:r>
            <w:proofErr w:type="spellStart"/>
            <w:r w:rsidRPr="00255F51">
              <w:rPr>
                <w:rFonts w:ascii="Times New Roman" w:hAnsi="Times New Roman" w:cs="Times New Roman"/>
                <w:sz w:val="28"/>
                <w:szCs w:val="28"/>
              </w:rPr>
              <w:t>Ягановского</w:t>
            </w:r>
            <w:proofErr w:type="spellEnd"/>
            <w:r w:rsidRPr="00255F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      </w:r>
          </w:p>
        </w:tc>
        <w:tc>
          <w:tcPr>
            <w:tcW w:w="4359" w:type="dxa"/>
          </w:tcPr>
          <w:p w:rsidR="00E540A3" w:rsidRPr="00255F51" w:rsidRDefault="00E540A3" w:rsidP="00E540A3">
            <w:pPr>
              <w:pStyle w:val="1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033544" w:rsidRPr="00255F51" w:rsidRDefault="00033544" w:rsidP="0003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F51" w:rsidRPr="00255F51" w:rsidRDefault="00E540A3" w:rsidP="00C65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F51">
        <w:rPr>
          <w:rFonts w:ascii="Times New Roman" w:hAnsi="Times New Roman" w:cs="Times New Roman"/>
          <w:b/>
          <w:sz w:val="28"/>
          <w:szCs w:val="28"/>
        </w:rPr>
        <w:tab/>
      </w:r>
      <w:r w:rsidR="00DA59F3" w:rsidRPr="00255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E4B1C" w:rsidRPr="00255F5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</w:t>
      </w:r>
      <w:r w:rsidR="00255F51" w:rsidRPr="00255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пции» </w:t>
      </w:r>
    </w:p>
    <w:p w:rsidR="00AE4B1C" w:rsidRPr="00255F51" w:rsidRDefault="00E540A3" w:rsidP="00C65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255F51">
        <w:rPr>
          <w:rFonts w:ascii="Times New Roman" w:hAnsi="Times New Roman" w:cs="Times New Roman"/>
          <w:color w:val="000000" w:themeColor="text1"/>
          <w:sz w:val="28"/>
          <w:szCs w:val="28"/>
        </w:rPr>
        <w:t>Ягановского</w:t>
      </w:r>
      <w:proofErr w:type="spellEnd"/>
      <w:r w:rsidR="00AE4B1C" w:rsidRPr="00255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</w:t>
      </w:r>
      <w:r w:rsidRPr="00255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AE4B1C" w:rsidRPr="00255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4B1C" w:rsidRPr="00255F51" w:rsidRDefault="00AE4B1C" w:rsidP="00C6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F3" w:rsidRPr="00255F51" w:rsidRDefault="00E540A3" w:rsidP="00C6530F">
      <w:pPr>
        <w:pStyle w:val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255F51">
        <w:rPr>
          <w:rFonts w:eastAsia="Times New Roman" w:cs="Times New Roman"/>
          <w:sz w:val="28"/>
          <w:szCs w:val="28"/>
          <w:lang w:eastAsia="ru-RU"/>
        </w:rPr>
        <w:tab/>
      </w:r>
      <w:r w:rsidR="00DA59F3" w:rsidRPr="00255F51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26584A" w:rsidRPr="00255F51" w:rsidRDefault="0026584A" w:rsidP="00C6530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FA0" w:rsidRPr="00255F51" w:rsidRDefault="00E31996" w:rsidP="00C653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B17FA0" w:rsidRPr="0025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</w:t>
      </w:r>
      <w:r w:rsidR="00B17FA0" w:rsidRPr="00255F51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применения взысканий за несоблюдение муниципальными служащими Администрации </w:t>
      </w:r>
      <w:proofErr w:type="spellStart"/>
      <w:r w:rsidR="00E540A3" w:rsidRPr="00255F51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Pr="00255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FA0" w:rsidRPr="00255F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5F51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 ограничений </w:t>
      </w:r>
      <w:r w:rsidR="00B17FA0" w:rsidRPr="00255F51">
        <w:rPr>
          <w:rFonts w:ascii="Times New Roman" w:hAnsi="Times New Roman" w:cs="Times New Roman"/>
          <w:color w:val="000000"/>
          <w:sz w:val="28"/>
          <w:szCs w:val="28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255F51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утвержденное постановлением Администрации от </w:t>
      </w:r>
      <w:r w:rsidR="00E540A3" w:rsidRPr="00255F51">
        <w:rPr>
          <w:rFonts w:ascii="Times New Roman" w:hAnsi="Times New Roman" w:cs="Times New Roman"/>
          <w:sz w:val="28"/>
          <w:szCs w:val="28"/>
        </w:rPr>
        <w:t xml:space="preserve">28.04.2014 № 39 </w:t>
      </w:r>
      <w:r w:rsidRPr="00255F5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применения взысканий за несоблюдение муниципальными служа</w:t>
      </w:r>
      <w:r w:rsidR="00E540A3" w:rsidRPr="00255F51">
        <w:rPr>
          <w:rFonts w:ascii="Times New Roman" w:hAnsi="Times New Roman" w:cs="Times New Roman"/>
          <w:color w:val="000000"/>
          <w:sz w:val="28"/>
          <w:szCs w:val="28"/>
        </w:rPr>
        <w:t xml:space="preserve">щими Администрации </w:t>
      </w:r>
      <w:proofErr w:type="spellStart"/>
      <w:r w:rsidR="00E540A3" w:rsidRPr="00255F51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="00E540A3" w:rsidRPr="00255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F5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ограничений и запретов, требований о</w:t>
      </w:r>
      <w:proofErr w:type="gramEnd"/>
      <w:r w:rsidRPr="00255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5F51">
        <w:rPr>
          <w:rFonts w:ascii="Times New Roman" w:hAnsi="Times New Roman" w:cs="Times New Roman"/>
          <w:color w:val="000000"/>
          <w:sz w:val="28"/>
          <w:szCs w:val="28"/>
        </w:rPr>
        <w:t>предотвращении</w:t>
      </w:r>
      <w:proofErr w:type="gramEnd"/>
      <w:r w:rsidRPr="00255F51">
        <w:rPr>
          <w:rFonts w:ascii="Times New Roman" w:hAnsi="Times New Roman" w:cs="Times New Roman"/>
          <w:color w:val="000000"/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коррупции»</w:t>
      </w:r>
      <w:r w:rsidR="00401E75" w:rsidRPr="00255F51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</w:t>
      </w:r>
      <w:r w:rsidR="00CA0014" w:rsidRPr="00255F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5F5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E31996" w:rsidRPr="00255F51" w:rsidRDefault="00E31996" w:rsidP="00C653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F51">
        <w:rPr>
          <w:rFonts w:ascii="Times New Roman" w:hAnsi="Times New Roman" w:cs="Times New Roman"/>
          <w:sz w:val="28"/>
          <w:szCs w:val="28"/>
        </w:rPr>
        <w:t xml:space="preserve">1.1. Пункт 10 </w:t>
      </w:r>
      <w:r w:rsidR="00401E75" w:rsidRPr="00255F5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55F51">
        <w:rPr>
          <w:rFonts w:ascii="Times New Roman" w:hAnsi="Times New Roman" w:cs="Times New Roman"/>
          <w:sz w:val="28"/>
          <w:szCs w:val="28"/>
        </w:rPr>
        <w:t xml:space="preserve">изложить в новой  редакции: </w:t>
      </w:r>
    </w:p>
    <w:p w:rsidR="00B17FA0" w:rsidRPr="00255F51" w:rsidRDefault="00B17FA0" w:rsidP="00C653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F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«10. </w:t>
      </w:r>
      <w:proofErr w:type="gramStart"/>
      <w:r w:rsidRPr="00255F51">
        <w:rPr>
          <w:rFonts w:ascii="Times New Roman" w:eastAsia="Calibri" w:hAnsi="Times New Roman" w:cs="Times New Roman"/>
          <w:sz w:val="28"/>
          <w:szCs w:val="28"/>
        </w:rPr>
        <w:t xml:space="preserve">Взыскания, предусмотренные статьями 14(1), 15 и 27 </w:t>
      </w:r>
      <w:r w:rsidR="003F4299" w:rsidRPr="00255F51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Pr="00255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299" w:rsidRPr="00255F51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Pr="00255F51">
        <w:rPr>
          <w:rFonts w:ascii="Times New Roman" w:eastAsia="Calibri" w:hAnsi="Times New Roman" w:cs="Times New Roman"/>
          <w:sz w:val="28"/>
          <w:szCs w:val="28"/>
        </w:rPr>
        <w:t>муниципальной службе</w:t>
      </w:r>
      <w:r w:rsidR="003F4299" w:rsidRPr="00255F51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</w:t>
      </w:r>
      <w:r w:rsidRPr="00255F51">
        <w:rPr>
          <w:rFonts w:ascii="Times New Roman" w:eastAsia="Calibri" w:hAnsi="Times New Roman" w:cs="Times New Roman"/>
          <w:sz w:val="28"/>
          <w:szCs w:val="28"/>
        </w:rPr>
        <w:t xml:space="preserve">, применяются не позднее шести месяцев со дня поступления </w:t>
      </w:r>
      <w:r w:rsidR="0087727E" w:rsidRPr="00255F5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87727E" w:rsidRPr="00255F51">
        <w:rPr>
          <w:rFonts w:ascii="Times New Roman" w:eastAsia="Calibri" w:hAnsi="Times New Roman" w:cs="Times New Roman"/>
          <w:sz w:val="28"/>
          <w:szCs w:val="28"/>
        </w:rPr>
        <w:t xml:space="preserve">в Администрацию </w:t>
      </w:r>
      <w:proofErr w:type="spellStart"/>
      <w:r w:rsidR="00E540A3" w:rsidRPr="00255F51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87727E" w:rsidRPr="00255F51">
        <w:rPr>
          <w:rFonts w:ascii="Times New Roman" w:hAnsi="Times New Roman" w:cs="Times New Roman"/>
          <w:sz w:val="28"/>
          <w:szCs w:val="28"/>
        </w:rPr>
        <w:t xml:space="preserve"> </w:t>
      </w:r>
      <w:r w:rsidR="0087727E" w:rsidRPr="00255F51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87727E" w:rsidRPr="00255F51">
        <w:rPr>
          <w:rFonts w:ascii="Times New Roman" w:hAnsi="Times New Roman" w:cs="Times New Roman"/>
          <w:sz w:val="28"/>
          <w:szCs w:val="28"/>
        </w:rPr>
        <w:t>поселения (муниципального образования) о совершении муниципальными служащими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</w:t>
      </w:r>
      <w:proofErr w:type="gramEnd"/>
      <w:r w:rsidR="0087727E" w:rsidRPr="00255F51">
        <w:rPr>
          <w:rFonts w:ascii="Times New Roman" w:hAnsi="Times New Roman" w:cs="Times New Roman"/>
          <w:sz w:val="28"/>
          <w:szCs w:val="28"/>
        </w:rPr>
        <w:t>. В указанные сроки не включается время производства по уголовному делу</w:t>
      </w:r>
      <w:proofErr w:type="gramStart"/>
      <w:r w:rsidR="0087727E" w:rsidRPr="00255F51">
        <w:rPr>
          <w:rFonts w:ascii="Times New Roman" w:hAnsi="Times New Roman" w:cs="Times New Roman"/>
          <w:sz w:val="28"/>
          <w:szCs w:val="28"/>
        </w:rPr>
        <w:t xml:space="preserve">.».  </w:t>
      </w:r>
      <w:proofErr w:type="gramEnd"/>
    </w:p>
    <w:p w:rsidR="005E54BE" w:rsidRPr="00255F51" w:rsidRDefault="000E677E" w:rsidP="00255F5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F51">
        <w:rPr>
          <w:rFonts w:ascii="Times New Roman" w:hAnsi="Times New Roman" w:cs="Times New Roman"/>
          <w:sz w:val="28"/>
          <w:szCs w:val="28"/>
        </w:rPr>
        <w:t>2.</w:t>
      </w:r>
      <w:r w:rsidRPr="00255F51">
        <w:rPr>
          <w:sz w:val="28"/>
          <w:szCs w:val="28"/>
        </w:rPr>
        <w:t xml:space="preserve"> </w:t>
      </w:r>
      <w:r w:rsidRPr="00255F5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информа</w:t>
      </w:r>
      <w:r w:rsidR="00E540A3" w:rsidRPr="00255F51">
        <w:rPr>
          <w:rFonts w:ascii="Times New Roman" w:hAnsi="Times New Roman" w:cs="Times New Roman"/>
          <w:sz w:val="28"/>
          <w:szCs w:val="28"/>
        </w:rPr>
        <w:t>ционном бюллетене «</w:t>
      </w:r>
      <w:proofErr w:type="spellStart"/>
      <w:r w:rsidR="00E540A3" w:rsidRPr="00255F51">
        <w:rPr>
          <w:rFonts w:ascii="Times New Roman" w:hAnsi="Times New Roman" w:cs="Times New Roman"/>
          <w:sz w:val="28"/>
          <w:szCs w:val="28"/>
        </w:rPr>
        <w:t>Ягановский</w:t>
      </w:r>
      <w:proofErr w:type="spellEnd"/>
      <w:r w:rsidR="00E540A3" w:rsidRPr="00255F51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255F51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E540A3" w:rsidRPr="00255F51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</w:t>
      </w:r>
      <w:r w:rsidRPr="00255F51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255F51" w:rsidRPr="00255F51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DA59F3" w:rsidRDefault="00DA59F3" w:rsidP="00C6530F">
      <w:pPr>
        <w:pStyle w:val="1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255F51" w:rsidRDefault="00255F51" w:rsidP="00C6530F">
      <w:pPr>
        <w:pStyle w:val="1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255F51" w:rsidRPr="00255F51" w:rsidRDefault="00255F51" w:rsidP="00C6530F">
      <w:pPr>
        <w:pStyle w:val="1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540A3" w:rsidRPr="00255F51" w:rsidRDefault="00E540A3" w:rsidP="00C6530F">
      <w:pPr>
        <w:pStyle w:val="1"/>
        <w:ind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255F51">
        <w:rPr>
          <w:rFonts w:eastAsia="Times New Roman" w:cs="Times New Roman"/>
          <w:sz w:val="28"/>
          <w:szCs w:val="28"/>
          <w:lang w:eastAsia="ru-RU"/>
        </w:rPr>
        <w:t xml:space="preserve">Глава поселения                        </w:t>
      </w:r>
      <w:r w:rsidR="00255F51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Pr="00255F51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255F51">
        <w:rPr>
          <w:rFonts w:eastAsia="Times New Roman" w:cs="Times New Roman"/>
          <w:sz w:val="28"/>
          <w:szCs w:val="28"/>
          <w:lang w:eastAsia="ru-RU"/>
        </w:rPr>
        <w:t xml:space="preserve">                     </w:t>
      </w:r>
      <w:r w:rsidRPr="00255F51">
        <w:rPr>
          <w:rFonts w:eastAsia="Times New Roman" w:cs="Times New Roman"/>
          <w:sz w:val="28"/>
          <w:szCs w:val="28"/>
          <w:lang w:eastAsia="ru-RU"/>
        </w:rPr>
        <w:t xml:space="preserve">   В.А. Семенников</w:t>
      </w:r>
    </w:p>
    <w:p w:rsidR="00C6530F" w:rsidRPr="00255F51" w:rsidRDefault="00DA59F3" w:rsidP="00E020B7">
      <w:pPr>
        <w:pStyle w:val="1"/>
        <w:ind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255F51">
        <w:rPr>
          <w:rFonts w:eastAsia="Times New Roman" w:cs="Times New Roman"/>
          <w:sz w:val="28"/>
          <w:szCs w:val="28"/>
          <w:lang w:eastAsia="ru-RU"/>
        </w:rPr>
        <w:tab/>
      </w:r>
      <w:r w:rsidRPr="00255F51">
        <w:rPr>
          <w:rFonts w:eastAsia="Times New Roman" w:cs="Times New Roman"/>
          <w:sz w:val="28"/>
          <w:szCs w:val="28"/>
          <w:lang w:eastAsia="ru-RU"/>
        </w:rPr>
        <w:tab/>
      </w:r>
      <w:r w:rsidRPr="00255F51">
        <w:rPr>
          <w:rFonts w:eastAsia="Times New Roman" w:cs="Times New Roman"/>
          <w:sz w:val="28"/>
          <w:szCs w:val="28"/>
          <w:lang w:eastAsia="ru-RU"/>
        </w:rPr>
        <w:tab/>
      </w:r>
      <w:r w:rsidR="0026584A" w:rsidRPr="00255F51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E020B7" w:rsidRPr="00255F51"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</w:p>
    <w:p w:rsidR="00261EAE" w:rsidRDefault="00261EAE" w:rsidP="0047253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61EAE" w:rsidSect="00255F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5CE"/>
    <w:multiLevelType w:val="hybridMultilevel"/>
    <w:tmpl w:val="C218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3D8"/>
    <w:multiLevelType w:val="hybridMultilevel"/>
    <w:tmpl w:val="15386AA0"/>
    <w:lvl w:ilvl="0" w:tplc="A358D4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22353"/>
    <w:multiLevelType w:val="hybridMultilevel"/>
    <w:tmpl w:val="8A964348"/>
    <w:lvl w:ilvl="0" w:tplc="DC506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ED1B20"/>
    <w:multiLevelType w:val="hybridMultilevel"/>
    <w:tmpl w:val="ECB0BF86"/>
    <w:lvl w:ilvl="0" w:tplc="C5AE3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9F3"/>
    <w:rsid w:val="00033544"/>
    <w:rsid w:val="00034071"/>
    <w:rsid w:val="000B7798"/>
    <w:rsid w:val="000E677E"/>
    <w:rsid w:val="000F0F22"/>
    <w:rsid w:val="00112259"/>
    <w:rsid w:val="00166C2F"/>
    <w:rsid w:val="001C353E"/>
    <w:rsid w:val="0024077D"/>
    <w:rsid w:val="00255F51"/>
    <w:rsid w:val="00261EAE"/>
    <w:rsid w:val="0026584A"/>
    <w:rsid w:val="002858D6"/>
    <w:rsid w:val="002B6E8A"/>
    <w:rsid w:val="002F65A0"/>
    <w:rsid w:val="00330156"/>
    <w:rsid w:val="003F4299"/>
    <w:rsid w:val="00401E75"/>
    <w:rsid w:val="00472533"/>
    <w:rsid w:val="004C0786"/>
    <w:rsid w:val="00522023"/>
    <w:rsid w:val="00590674"/>
    <w:rsid w:val="005C195A"/>
    <w:rsid w:val="005E54BE"/>
    <w:rsid w:val="006609AB"/>
    <w:rsid w:val="006668E0"/>
    <w:rsid w:val="00671258"/>
    <w:rsid w:val="0071683B"/>
    <w:rsid w:val="00721226"/>
    <w:rsid w:val="00735190"/>
    <w:rsid w:val="007E687C"/>
    <w:rsid w:val="007F0B52"/>
    <w:rsid w:val="0087727E"/>
    <w:rsid w:val="0089515D"/>
    <w:rsid w:val="008A4352"/>
    <w:rsid w:val="008D2146"/>
    <w:rsid w:val="00915972"/>
    <w:rsid w:val="00955455"/>
    <w:rsid w:val="00A1409E"/>
    <w:rsid w:val="00A6631A"/>
    <w:rsid w:val="00A859A3"/>
    <w:rsid w:val="00AE4B1C"/>
    <w:rsid w:val="00B17FA0"/>
    <w:rsid w:val="00B83FAD"/>
    <w:rsid w:val="00C25B7F"/>
    <w:rsid w:val="00C50A49"/>
    <w:rsid w:val="00C6530F"/>
    <w:rsid w:val="00C904F1"/>
    <w:rsid w:val="00CA0014"/>
    <w:rsid w:val="00CA2C27"/>
    <w:rsid w:val="00D44528"/>
    <w:rsid w:val="00D45281"/>
    <w:rsid w:val="00D50095"/>
    <w:rsid w:val="00D83067"/>
    <w:rsid w:val="00D8669C"/>
    <w:rsid w:val="00D9382D"/>
    <w:rsid w:val="00DA59F3"/>
    <w:rsid w:val="00E020B7"/>
    <w:rsid w:val="00E31996"/>
    <w:rsid w:val="00E540A3"/>
    <w:rsid w:val="00E73863"/>
    <w:rsid w:val="00E95EF9"/>
    <w:rsid w:val="00ED3D81"/>
    <w:rsid w:val="00F03772"/>
    <w:rsid w:val="00F36B13"/>
    <w:rsid w:val="00FA1137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A59F3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DA59F3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DA5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584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6E8A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CA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7</cp:revision>
  <cp:lastPrinted>2020-02-14T11:38:00Z</cp:lastPrinted>
  <dcterms:created xsi:type="dcterms:W3CDTF">2020-01-27T11:42:00Z</dcterms:created>
  <dcterms:modified xsi:type="dcterms:W3CDTF">2020-02-14T11:38:00Z</dcterms:modified>
</cp:coreProperties>
</file>